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79" w:rsidRDefault="00424879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>Příloha č. 1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FF1A39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  <w:highlight w:val="yellow"/>
        </w:rPr>
      </w:pPr>
      <w:r w:rsidRPr="00FF1A39">
        <w:rPr>
          <w:b w:val="0"/>
          <w:bCs w:val="0"/>
          <w:sz w:val="24"/>
          <w:highlight w:val="yellow"/>
        </w:rPr>
        <w:t>podpis</w:t>
      </w:r>
    </w:p>
    <w:p w:rsidR="00CE0F2A" w:rsidRPr="00B52386" w:rsidRDefault="00CE0F2A" w:rsidP="003C7CAB">
      <w:pPr>
        <w:pStyle w:val="Zkladntext"/>
        <w:jc w:val="right"/>
        <w:rPr>
          <w:bCs w:val="0"/>
          <w:sz w:val="24"/>
        </w:rPr>
      </w:pPr>
      <w:bookmarkStart w:id="0" w:name="_GoBack"/>
      <w:bookmarkEnd w:id="0"/>
      <w:r w:rsidRPr="00B52386">
        <w:rPr>
          <w:bCs w:val="0"/>
          <w:sz w:val="24"/>
          <w:highlight w:val="yellow"/>
        </w:rPr>
        <w:t>titul, jméno, příjmení</w:t>
      </w:r>
    </w:p>
    <w:sectPr w:rsidR="00CE0F2A" w:rsidRPr="00B52386" w:rsidSect="005A5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6AD" w:rsidRDefault="003E06AD" w:rsidP="00774FCD">
      <w:r>
        <w:separator/>
      </w:r>
    </w:p>
  </w:endnote>
  <w:endnote w:type="continuationSeparator" w:id="0">
    <w:p w:rsidR="003E06AD" w:rsidRDefault="003E06AD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2386">
      <w:rPr>
        <w:noProof/>
      </w:rPr>
      <w:t>2</w:t>
    </w:r>
    <w:r>
      <w:fldChar w:fldCharType="end"/>
    </w:r>
  </w:p>
  <w:p w:rsidR="00774FCD" w:rsidRDefault="00774F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6AD" w:rsidRDefault="003E06AD" w:rsidP="00774FCD">
      <w:r>
        <w:separator/>
      </w:r>
    </w:p>
  </w:footnote>
  <w:footnote w:type="continuationSeparator" w:id="0">
    <w:p w:rsidR="003E06AD" w:rsidRDefault="003E06AD" w:rsidP="0077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107913"/>
    <w:rsid w:val="00147281"/>
    <w:rsid w:val="001526DA"/>
    <w:rsid w:val="00335904"/>
    <w:rsid w:val="00370AD8"/>
    <w:rsid w:val="003A1A82"/>
    <w:rsid w:val="003C7CAB"/>
    <w:rsid w:val="003E06AD"/>
    <w:rsid w:val="00424879"/>
    <w:rsid w:val="00433660"/>
    <w:rsid w:val="004B19CE"/>
    <w:rsid w:val="004B5389"/>
    <w:rsid w:val="00511D7A"/>
    <w:rsid w:val="0059083A"/>
    <w:rsid w:val="005A5340"/>
    <w:rsid w:val="005C60E4"/>
    <w:rsid w:val="006021B5"/>
    <w:rsid w:val="006B1FAA"/>
    <w:rsid w:val="00774FCD"/>
    <w:rsid w:val="00776972"/>
    <w:rsid w:val="0078250B"/>
    <w:rsid w:val="00812DA3"/>
    <w:rsid w:val="00875912"/>
    <w:rsid w:val="008C700A"/>
    <w:rsid w:val="008D739D"/>
    <w:rsid w:val="00972ECB"/>
    <w:rsid w:val="00977C30"/>
    <w:rsid w:val="00A079FF"/>
    <w:rsid w:val="00A24C4C"/>
    <w:rsid w:val="00A26707"/>
    <w:rsid w:val="00AA43CF"/>
    <w:rsid w:val="00AD265F"/>
    <w:rsid w:val="00B17A8C"/>
    <w:rsid w:val="00B52386"/>
    <w:rsid w:val="00BF3283"/>
    <w:rsid w:val="00C22965"/>
    <w:rsid w:val="00C32304"/>
    <w:rsid w:val="00CD0F5E"/>
    <w:rsid w:val="00CE0F2A"/>
    <w:rsid w:val="00CF528B"/>
    <w:rsid w:val="00D26479"/>
    <w:rsid w:val="00D61E18"/>
    <w:rsid w:val="00DA23F9"/>
    <w:rsid w:val="00DC53C5"/>
    <w:rsid w:val="00DD3007"/>
    <w:rsid w:val="00E95B1F"/>
    <w:rsid w:val="00F3298F"/>
    <w:rsid w:val="00F82B0E"/>
    <w:rsid w:val="00FC47B5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xqVWyzYEUu1ooPx+wilPqoacMts=</ds:DigestValue>
    </ds:Reference>
  </ds:SignedInfo>
  <ds:SignatureValue>Mar2AAzODZxmazIt8PU+Qn/5edtAWTIRFI7CQhDB4Xx+sUFDA5C28lwGnxrLzpKWGKEWafww8md3er1MTwJQvNyctUrIoaTranP3YiSA2EML+IT6CDMAIbt0K1MeFnn9cYH74zrZzpGLNIJqKeXVKWBErvl8qWBNTYqQ2iZnc+Ylf0VIfN0sX/aaRZUHofMAJkmL3G7XOLYVcq8sdzQNmbUS+FJ4ZpAC5i80h2QJRyKwLOZrcXp6rUlREBIQA+BmSbL+Ipo5dENBgWrYfHtVvl9usPdnxm0B4c/QhEyI4Y7qSbVsyrXy9OScFQWrkrhTeOgZc0wC8NKvRednQpyv8A==</ds:SignatureValue>
  <ds:KeyInfo>
    <ds:KeyValue>
      <ds:RSAKeyValue>
        <ds:Modulus>kP4CukdvSUYcdkNjUMl7bLqmkcs3ne1d/a7saNdvmVW633R3Lj2xeza1EKE3HFHTJJcSpP9Lisi3UnZ9o11R0sITx/bgFaTU9PH7c6h186eHM/d8ilPcA/duEEvPIYULmRjwlZDgUFuV8cHf8sokncaZ/B5YE0KV59EhyxTW93hCV2YJfFeMVMT8m/66r9LpATInLaT0TAvfwaXNGX+jR5Xu/n0TE98qv0Ug9Fqy4VaRpOO59czycMu8mtQplsXg04AvMpfj0kGE9Y1fqs4ZCbZGiszETuafPDlcECRpCJtuCJCRWYlAxTCIb3n7hAEWAtetGLQm79bW9J7mELIXNw==</ds:Modulus>
        <ds:Exponent>AQAB</ds:Exponent>
      </ds:RSAKeyValue>
    </ds:KeyValue>
    <ds:X509Data>
      <ds:X509Certificate>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+ArpHb0lGHHZDY1DJe2y6ppHLN53tXf2u7GjXb5lVut90dy49sXs2tRChNxxR0ySXEqT/S4rIt1J2faNdUdLCE8f24BWk1PTx+3OodfOnhzP3fIpT3AP3bhBLzyGFC5kY8JWQ4FBblfHB3/LKJJ3GmfweWBNClefRIcsU1vd4QldmCXxXjFTE/Jv+uq/S6QEyJy2k9EwL38GlzRl/o0eV7v59ExPfKr9FIPRasuFWkaTjufXM8nDLvJrUKZbF4NOALzKX49JBhPWNX6rOGQm2RorMxE7mnzw5XBAkaQibbgiQkVmJQMUwiG95+4QBFgLXrRi0Ju/W1vSe5hCyFz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XH74GDcqhpGHABa11Wbe8//SZ54wDQYJKoZIhvcNAQELBQADggEBAGCc+x/Qq1x2oZaESIbUkOJqsrtVbW5P/oQkm1Ez8zy8zidXASIIK3RWJZWPNmrqTKYpYZetkSsR9dAsUsUBQ0Zn4I9q5rSa9UTSNsR0OSOMa89Vmp7xP1K4zw7Jna5hLCAPJsVTG2rGdkLJpghO9NPkxQd71uh8xvbGxXYORG1Q7TsobhtHC18zjcddCaiQ+XkYtfMYsJrcZkzS7CvFHytRmOWwSEdXhKLxEZ4obu/dnFt7xNc2zGBOn7HbhKsQUNwMG7Fq1v0FxB7wOrRRiq4b208xTwo7LnPpl2aO4VJyvuIyPW16JGe6FZCyNG5OW9jqTjEmghB7Smp2HxppA3k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c2KBrUmUICGiEYl7owv75ys3e94=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gYWYg9q1rHjAHqQ+xICgWPW7kaw=</ds:DigestValue>
      </ds:Reference>
      <ds:Reference URI="/word/footer1.xml?ContentType=application/vnd.openxmlformats-officedocument.wordprocessingml.footer+xml">
        <ds:DigestMethod Algorithm="http://www.w3.org/2000/09/xmldsig#sha1"/>
        <ds:DigestValue>1EALmfLZ0MAc7qZpZMjWMLCFCeI=</ds:DigestValue>
      </ds:Reference>
      <ds:Reference URI="/word/stylesWithEffects.xml?ContentType=application/vnd.ms-word.stylesWithEffects+xml">
        <ds:DigestMethod Algorithm="http://www.w3.org/2000/09/xmldsig#sha1"/>
        <ds:DigestValue>+lh58FmdgnBuanDEUO4jWarPldk=</ds:DigestValue>
      </ds:Reference>
      <ds:Reference URI="/word/endnotes.xml?ContentType=application/vnd.openxmlformats-officedocument.wordprocessingml.endnotes+xml">
        <ds:DigestMethod Algorithm="http://www.w3.org/2000/09/xmldsig#sha1"/>
        <ds:DigestValue>SWmcI59h5ZUL3F3/Bt2PV1/iaoc=</ds:DigestValue>
      </ds:Reference>
      <ds:Reference URI="/word/styles.xml?ContentType=application/vnd.openxmlformats-officedocument.wordprocessingml.styles+xml">
        <ds:DigestMethod Algorithm="http://www.w3.org/2000/09/xmldsig#sha1"/>
        <ds:DigestValue>o8huKrVKZthpYhUvhJ1bcx62nFI=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58RnVrXtM0VRX1HmzR+qlXe7sVQ=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TDLNQT7ptVV8mudOT1MfyeC7mIE=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F0ojYnnRS/PbHlVxnTUjKGYQdzQ=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ettings.xml?ContentType=application/vnd.openxmlformats-officedocument.wordprocessingml.settings+xml">
        <ds:DigestMethod Algorithm="http://www.w3.org/2000/09/xmldsig#sha1"/>
        <ds:DigestValue>yfn+hkBDypCbeIyhVDckUq5w1/E=</ds:DigestValue>
      </ds:Reference>
      <ds:Reference URI="/word/fontTable.xml?ContentType=application/vnd.openxmlformats-officedocument.wordprocessingml.fontTable+xml">
        <ds:DigestMethod Algorithm="http://www.w3.org/2000/09/xmldsig#sha1"/>
        <ds:DigestValue>vTunKDoHjww1TW4TsOL7fAAdxCY=</ds:DigestValue>
      </ds:Reference>
      <ds:Reference URI="/docProps/core.xml?ContentType=application/vnd.openxmlformats-package.core-properties+xml">
        <ds:DigestMethod Algorithm="http://www.w3.org/2000/09/xmldsig#sha1"/>
        <ds:DigestValue>fwQA6itV0wcRFsKa8LXV0TQfRvU=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2015-06-04T08:05:12.4Z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4</cp:revision>
  <dcterms:created xsi:type="dcterms:W3CDTF">2014-05-07T07:57:00Z</dcterms:created>
  <dcterms:modified xsi:type="dcterms:W3CDTF">2015-05-27T09:10:00Z</dcterms:modified>
</cp:coreProperties>
</file>