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5F" w:rsidRPr="0009489A" w:rsidRDefault="009F655F" w:rsidP="009F655F">
      <w:pPr>
        <w:pStyle w:val="Nzev"/>
        <w:jc w:val="right"/>
        <w:rPr>
          <w:b w:val="0"/>
          <w:bCs w:val="0"/>
        </w:rPr>
      </w:pPr>
      <w:r w:rsidRPr="0009489A">
        <w:rPr>
          <w:b w:val="0"/>
          <w:bCs w:val="0"/>
        </w:rPr>
        <w:t xml:space="preserve">Příloha č. 2 ZD </w:t>
      </w:r>
    </w:p>
    <w:p w:rsidR="009F655F" w:rsidRPr="0009489A" w:rsidRDefault="009F655F" w:rsidP="009F655F">
      <w:pPr>
        <w:pStyle w:val="Nzev"/>
        <w:jc w:val="right"/>
        <w:rPr>
          <w:b w:val="0"/>
          <w:bCs w:val="0"/>
        </w:rPr>
      </w:pPr>
      <w:r w:rsidRPr="0009489A">
        <w:rPr>
          <w:b w:val="0"/>
          <w:bCs w:val="0"/>
        </w:rPr>
        <w:t xml:space="preserve">Počet listů: </w:t>
      </w:r>
      <w:r w:rsidR="00916685" w:rsidRPr="0009489A">
        <w:rPr>
          <w:b w:val="0"/>
          <w:bCs w:val="0"/>
        </w:rPr>
        <w:t>1</w:t>
      </w:r>
    </w:p>
    <w:tbl>
      <w:tblPr>
        <w:tblpPr w:leftFromText="141" w:rightFromText="141" w:vertAnchor="text" w:horzAnchor="margin" w:tblpY="48"/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1658"/>
        <w:gridCol w:w="4591"/>
      </w:tblGrid>
      <w:tr w:rsidR="0009489A" w:rsidRPr="0009489A" w:rsidTr="0009489A">
        <w:trPr>
          <w:trHeight w:val="619"/>
        </w:trPr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9A" w:rsidRPr="0009489A" w:rsidRDefault="0009489A" w:rsidP="0037574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09489A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09489A" w:rsidRPr="0009489A" w:rsidTr="0009489A">
        <w:trPr>
          <w:trHeight w:val="488"/>
        </w:trPr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9489A" w:rsidRPr="0009489A" w:rsidRDefault="0009489A" w:rsidP="0009489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489A">
              <w:rPr>
                <w:rFonts w:ascii="Times New Roman" w:hAnsi="Times New Roman"/>
                <w:b/>
                <w:bCs/>
                <w:szCs w:val="28"/>
              </w:rPr>
              <w:t>Název veřejné zakázky</w:t>
            </w:r>
          </w:p>
        </w:tc>
      </w:tr>
      <w:tr w:rsidR="0009489A" w:rsidRPr="0009489A" w:rsidTr="0009489A">
        <w:trPr>
          <w:trHeight w:val="1119"/>
        </w:trPr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9A" w:rsidRPr="0009489A" w:rsidRDefault="0009489A" w:rsidP="00375743">
            <w:pPr>
              <w:tabs>
                <w:tab w:val="left" w:pos="2268"/>
              </w:tabs>
              <w:ind w:left="2268" w:hanging="2268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09489A">
              <w:rPr>
                <w:b/>
                <w:bCs/>
                <w:i/>
                <w:sz w:val="28"/>
                <w:szCs w:val="28"/>
              </w:rPr>
              <w:t>„ Oprava lodžií a výtahu pro invalidy v ubytovně č.</w:t>
            </w:r>
            <w:r w:rsidR="00E30A6E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09489A">
              <w:rPr>
                <w:b/>
                <w:bCs/>
                <w:i/>
                <w:sz w:val="28"/>
                <w:szCs w:val="28"/>
              </w:rPr>
              <w:t>p.</w:t>
            </w:r>
            <w:r w:rsidR="00E30A6E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09489A">
              <w:rPr>
                <w:b/>
                <w:bCs/>
                <w:i/>
                <w:sz w:val="28"/>
                <w:szCs w:val="28"/>
              </w:rPr>
              <w:t xml:space="preserve">1438, </w:t>
            </w:r>
          </w:p>
          <w:p w:rsidR="0009489A" w:rsidRPr="0009489A" w:rsidRDefault="0009489A" w:rsidP="00375743">
            <w:pPr>
              <w:tabs>
                <w:tab w:val="left" w:pos="2268"/>
              </w:tabs>
              <w:ind w:left="2268" w:hanging="2268"/>
              <w:jc w:val="center"/>
              <w:rPr>
                <w:b/>
                <w:bCs/>
                <w:i/>
                <w:sz w:val="32"/>
                <w:szCs w:val="32"/>
              </w:rPr>
            </w:pPr>
            <w:r w:rsidRPr="0009489A">
              <w:rPr>
                <w:b/>
                <w:bCs/>
                <w:i/>
                <w:sz w:val="28"/>
                <w:szCs w:val="28"/>
              </w:rPr>
              <w:t>ulice Filipovská v Čáslavi “ - realizace</w:t>
            </w:r>
          </w:p>
        </w:tc>
      </w:tr>
      <w:tr w:rsidR="0009489A" w:rsidRPr="0009489A" w:rsidTr="0009489A">
        <w:trPr>
          <w:trHeight w:val="459"/>
        </w:trPr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9489A" w:rsidRPr="0009489A" w:rsidRDefault="0009489A" w:rsidP="0009489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489A">
              <w:rPr>
                <w:rFonts w:ascii="Times New Roman" w:hAnsi="Times New Roman"/>
                <w:b/>
                <w:bCs/>
                <w:szCs w:val="28"/>
              </w:rPr>
              <w:t>Základní identifikační údaje</w:t>
            </w:r>
          </w:p>
        </w:tc>
      </w:tr>
      <w:tr w:rsidR="0009489A" w:rsidRPr="0009489A" w:rsidTr="0009489A">
        <w:trPr>
          <w:trHeight w:val="665"/>
        </w:trPr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9A" w:rsidRPr="0009489A" w:rsidRDefault="0009489A" w:rsidP="00375743">
            <w:pPr>
              <w:jc w:val="both"/>
              <w:rPr>
                <w:bCs/>
              </w:rPr>
            </w:pPr>
            <w:r w:rsidRPr="0009489A">
              <w:rPr>
                <w:bCs/>
              </w:rPr>
              <w:t>Uchazeč:</w:t>
            </w:r>
          </w:p>
        </w:tc>
      </w:tr>
      <w:tr w:rsidR="0009489A" w:rsidRPr="0009489A" w:rsidTr="0009489A">
        <w:trPr>
          <w:trHeight w:hRule="exact" w:val="52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9A" w:rsidRPr="0009489A" w:rsidRDefault="0009489A" w:rsidP="00375743">
            <w:pPr>
              <w:jc w:val="both"/>
              <w:rPr>
                <w:bCs/>
              </w:rPr>
            </w:pPr>
            <w:r w:rsidRPr="0009489A">
              <w:rPr>
                <w:bCs/>
              </w:rPr>
              <w:t>Název: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9A" w:rsidRPr="0009489A" w:rsidRDefault="0009489A" w:rsidP="00375743">
            <w:pPr>
              <w:rPr>
                <w:bCs/>
              </w:rPr>
            </w:pPr>
          </w:p>
        </w:tc>
      </w:tr>
      <w:tr w:rsidR="0009489A" w:rsidRPr="0009489A" w:rsidTr="0009489A">
        <w:trPr>
          <w:trHeight w:hRule="exact" w:val="534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9A" w:rsidRPr="0009489A" w:rsidRDefault="0009489A" w:rsidP="00375743">
            <w:pPr>
              <w:jc w:val="both"/>
              <w:rPr>
                <w:bCs/>
              </w:rPr>
            </w:pPr>
            <w:r w:rsidRPr="0009489A">
              <w:rPr>
                <w:bCs/>
              </w:rPr>
              <w:t>Sídlo/místo podnikání: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9A" w:rsidRPr="0009489A" w:rsidRDefault="0009489A" w:rsidP="00375743">
            <w:pPr>
              <w:jc w:val="center"/>
              <w:rPr>
                <w:bCs/>
              </w:rPr>
            </w:pPr>
          </w:p>
          <w:p w:rsidR="0009489A" w:rsidRPr="0009489A" w:rsidRDefault="0009489A" w:rsidP="00375743">
            <w:pPr>
              <w:jc w:val="center"/>
              <w:rPr>
                <w:bCs/>
              </w:rPr>
            </w:pPr>
          </w:p>
        </w:tc>
      </w:tr>
      <w:tr w:rsidR="0009489A" w:rsidRPr="0009489A" w:rsidTr="0009489A">
        <w:trPr>
          <w:trHeight w:hRule="exact" w:val="52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9A" w:rsidRPr="0009489A" w:rsidRDefault="0009489A" w:rsidP="00375743">
            <w:pPr>
              <w:jc w:val="both"/>
              <w:rPr>
                <w:bCs/>
              </w:rPr>
            </w:pPr>
            <w:r w:rsidRPr="0009489A">
              <w:rPr>
                <w:bCs/>
              </w:rPr>
              <w:t>Tel./fax: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9A" w:rsidRPr="0009489A" w:rsidRDefault="0009489A" w:rsidP="00375743">
            <w:pPr>
              <w:jc w:val="center"/>
              <w:rPr>
                <w:bCs/>
              </w:rPr>
            </w:pPr>
          </w:p>
        </w:tc>
      </w:tr>
      <w:tr w:rsidR="0009489A" w:rsidRPr="0009489A" w:rsidTr="0009489A">
        <w:trPr>
          <w:trHeight w:hRule="exact" w:val="521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9A" w:rsidRPr="0009489A" w:rsidRDefault="0009489A" w:rsidP="00375743">
            <w:pPr>
              <w:jc w:val="both"/>
              <w:rPr>
                <w:bCs/>
              </w:rPr>
            </w:pPr>
            <w:r w:rsidRPr="0009489A">
              <w:rPr>
                <w:bCs/>
              </w:rPr>
              <w:t>E-mail: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9A" w:rsidRPr="0009489A" w:rsidRDefault="0009489A" w:rsidP="00375743">
            <w:pPr>
              <w:jc w:val="center"/>
              <w:rPr>
                <w:bCs/>
              </w:rPr>
            </w:pPr>
          </w:p>
        </w:tc>
      </w:tr>
      <w:tr w:rsidR="0009489A" w:rsidRPr="0009489A" w:rsidTr="0009489A">
        <w:trPr>
          <w:trHeight w:hRule="exact" w:val="514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9A" w:rsidRPr="0009489A" w:rsidRDefault="0009489A" w:rsidP="00375743">
            <w:pPr>
              <w:jc w:val="both"/>
              <w:rPr>
                <w:bCs/>
              </w:rPr>
            </w:pPr>
            <w:r w:rsidRPr="0009489A">
              <w:rPr>
                <w:bCs/>
              </w:rPr>
              <w:t>IČ: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9A" w:rsidRPr="0009489A" w:rsidRDefault="0009489A" w:rsidP="00375743">
            <w:pPr>
              <w:jc w:val="center"/>
              <w:rPr>
                <w:bCs/>
              </w:rPr>
            </w:pPr>
          </w:p>
        </w:tc>
      </w:tr>
      <w:tr w:rsidR="0009489A" w:rsidRPr="0009489A" w:rsidTr="0009489A">
        <w:trPr>
          <w:trHeight w:hRule="exact" w:val="60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9A" w:rsidRPr="0009489A" w:rsidRDefault="0009489A" w:rsidP="00375743">
            <w:pPr>
              <w:jc w:val="both"/>
              <w:rPr>
                <w:bCs/>
              </w:rPr>
            </w:pPr>
            <w:r w:rsidRPr="0009489A">
              <w:rPr>
                <w:bCs/>
              </w:rPr>
              <w:t>DIČ: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9A" w:rsidRPr="0009489A" w:rsidRDefault="0009489A" w:rsidP="00375743">
            <w:pPr>
              <w:jc w:val="center"/>
              <w:rPr>
                <w:bCs/>
              </w:rPr>
            </w:pPr>
          </w:p>
        </w:tc>
      </w:tr>
      <w:tr w:rsidR="0009489A" w:rsidRPr="0009489A" w:rsidTr="0009489A">
        <w:trPr>
          <w:trHeight w:hRule="exact" w:val="5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9A" w:rsidRPr="0009489A" w:rsidRDefault="0009489A" w:rsidP="00375743">
            <w:pPr>
              <w:rPr>
                <w:bCs/>
              </w:rPr>
            </w:pPr>
            <w:r w:rsidRPr="0009489A">
              <w:rPr>
                <w:bCs/>
              </w:rPr>
              <w:t>ID datové schránky:</w:t>
            </w: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9A" w:rsidRPr="0009489A" w:rsidRDefault="0009489A" w:rsidP="00375743">
            <w:pPr>
              <w:jc w:val="center"/>
              <w:rPr>
                <w:bCs/>
              </w:rPr>
            </w:pPr>
          </w:p>
        </w:tc>
      </w:tr>
      <w:tr w:rsidR="0009489A" w:rsidRPr="0009489A" w:rsidTr="0009489A">
        <w:trPr>
          <w:trHeight w:val="445"/>
        </w:trPr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9489A" w:rsidRPr="0009489A" w:rsidRDefault="0009489A" w:rsidP="0009489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489A">
              <w:rPr>
                <w:rFonts w:ascii="Times New Roman" w:hAnsi="Times New Roman"/>
                <w:b/>
                <w:bCs/>
                <w:szCs w:val="28"/>
              </w:rPr>
              <w:t>Nabídková cena</w:t>
            </w:r>
          </w:p>
        </w:tc>
      </w:tr>
      <w:tr w:rsidR="0009489A" w:rsidRPr="0009489A" w:rsidTr="00E30A6E">
        <w:trPr>
          <w:trHeight w:hRule="exact" w:val="914"/>
        </w:trPr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9A" w:rsidRPr="0009489A" w:rsidRDefault="0009489A" w:rsidP="00375743">
            <w:pPr>
              <w:jc w:val="center"/>
              <w:rPr>
                <w:bCs/>
              </w:rPr>
            </w:pPr>
            <w:r w:rsidRPr="0009489A">
              <w:rPr>
                <w:bCs/>
              </w:rPr>
              <w:t>Předmět zakázky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9A" w:rsidRPr="0009489A" w:rsidRDefault="0009489A" w:rsidP="00375743">
            <w:pPr>
              <w:jc w:val="center"/>
              <w:rPr>
                <w:bCs/>
              </w:rPr>
            </w:pPr>
            <w:r w:rsidRPr="0009489A">
              <w:rPr>
                <w:bCs/>
              </w:rPr>
              <w:t>Cena bez DPH</w:t>
            </w:r>
          </w:p>
          <w:p w:rsidR="0009489A" w:rsidRPr="0009489A" w:rsidRDefault="0009489A" w:rsidP="00375743">
            <w:pPr>
              <w:jc w:val="center"/>
              <w:rPr>
                <w:bCs/>
              </w:rPr>
            </w:pPr>
            <w:r w:rsidRPr="0009489A">
              <w:rPr>
                <w:bCs/>
              </w:rPr>
              <w:t>[Kč]</w:t>
            </w:r>
          </w:p>
        </w:tc>
      </w:tr>
      <w:tr w:rsidR="0009489A" w:rsidRPr="0009489A" w:rsidTr="0009489A">
        <w:trPr>
          <w:trHeight w:hRule="exact" w:val="1641"/>
        </w:trPr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9A" w:rsidRPr="0009489A" w:rsidRDefault="0009489A" w:rsidP="00375743">
            <w:pPr>
              <w:jc w:val="center"/>
              <w:rPr>
                <w:bCs/>
              </w:rPr>
            </w:pPr>
            <w:r w:rsidRPr="0009489A">
              <w:rPr>
                <w:bCs/>
              </w:rPr>
              <w:t>Cena za realizaci díla:</w:t>
            </w:r>
          </w:p>
          <w:p w:rsidR="0009489A" w:rsidRPr="0009489A" w:rsidRDefault="0009489A" w:rsidP="00375743">
            <w:pPr>
              <w:jc w:val="center"/>
              <w:rPr>
                <w:b/>
                <w:bCs/>
              </w:rPr>
            </w:pPr>
            <w:r w:rsidRPr="0009489A">
              <w:rPr>
                <w:b/>
                <w:bCs/>
              </w:rPr>
              <w:t>„Oprava lodžií a výtahu pro invalidy v ubytovně č. p. 1438, ulice Filipovská v Čáslavi “</w:t>
            </w:r>
          </w:p>
          <w:p w:rsidR="0009489A" w:rsidRPr="0009489A" w:rsidRDefault="0009489A" w:rsidP="00375743">
            <w:pPr>
              <w:rPr>
                <w:bCs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9A" w:rsidRPr="0009489A" w:rsidRDefault="0009489A" w:rsidP="00375743">
            <w:pPr>
              <w:pStyle w:val="Odstavecseseznamem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09489A" w:rsidRPr="0009489A" w:rsidTr="0009489A">
        <w:trPr>
          <w:trHeight w:val="454"/>
        </w:trPr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9489A" w:rsidRPr="0009489A" w:rsidRDefault="0009489A" w:rsidP="0009489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489A">
              <w:rPr>
                <w:rFonts w:ascii="Times New Roman" w:hAnsi="Times New Roman"/>
                <w:b/>
                <w:bCs/>
                <w:szCs w:val="28"/>
              </w:rPr>
              <w:t>Oprávněná osoba za dodavatele</w:t>
            </w:r>
          </w:p>
        </w:tc>
      </w:tr>
      <w:tr w:rsidR="0009489A" w:rsidRPr="0009489A" w:rsidTr="0009489A">
        <w:trPr>
          <w:trHeight w:hRule="exact" w:val="619"/>
        </w:trPr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9A" w:rsidRPr="0009489A" w:rsidRDefault="0009489A" w:rsidP="00375743">
            <w:pPr>
              <w:jc w:val="center"/>
              <w:rPr>
                <w:bCs/>
              </w:rPr>
            </w:pPr>
            <w:r w:rsidRPr="0009489A">
              <w:rPr>
                <w:bCs/>
              </w:rPr>
              <w:t>Titul, jméno, příjmení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9A" w:rsidRPr="0009489A" w:rsidRDefault="0009489A" w:rsidP="00375743">
            <w:pPr>
              <w:jc w:val="center"/>
              <w:rPr>
                <w:bCs/>
              </w:rPr>
            </w:pPr>
          </w:p>
        </w:tc>
      </w:tr>
      <w:tr w:rsidR="0009489A" w:rsidRPr="0009489A" w:rsidTr="0009489A">
        <w:trPr>
          <w:trHeight w:hRule="exact" w:val="619"/>
        </w:trPr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9A" w:rsidRPr="0009489A" w:rsidRDefault="0009489A" w:rsidP="00375743">
            <w:pPr>
              <w:jc w:val="center"/>
              <w:rPr>
                <w:bCs/>
              </w:rPr>
            </w:pPr>
            <w:r w:rsidRPr="0009489A">
              <w:rPr>
                <w:bCs/>
              </w:rPr>
              <w:t>Funkce: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9A" w:rsidRPr="0009489A" w:rsidRDefault="0009489A" w:rsidP="00375743">
            <w:pPr>
              <w:jc w:val="center"/>
              <w:rPr>
                <w:bCs/>
              </w:rPr>
            </w:pPr>
          </w:p>
        </w:tc>
      </w:tr>
      <w:tr w:rsidR="0009489A" w:rsidRPr="0009489A" w:rsidTr="0009489A">
        <w:trPr>
          <w:trHeight w:hRule="exact" w:val="619"/>
        </w:trPr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9A" w:rsidRPr="0009489A" w:rsidRDefault="0009489A" w:rsidP="00375743">
            <w:pPr>
              <w:jc w:val="center"/>
              <w:rPr>
                <w:bCs/>
              </w:rPr>
            </w:pPr>
            <w:r w:rsidRPr="0009489A">
              <w:rPr>
                <w:bCs/>
              </w:rPr>
              <w:t>E-mail: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9A" w:rsidRPr="0009489A" w:rsidRDefault="0009489A" w:rsidP="00375743">
            <w:pPr>
              <w:jc w:val="center"/>
              <w:rPr>
                <w:bCs/>
              </w:rPr>
            </w:pPr>
          </w:p>
        </w:tc>
      </w:tr>
      <w:tr w:rsidR="0009489A" w:rsidRPr="0009489A" w:rsidTr="0009489A">
        <w:trPr>
          <w:trHeight w:hRule="exact" w:val="619"/>
        </w:trPr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89A" w:rsidRPr="0009489A" w:rsidRDefault="0009489A" w:rsidP="00375743">
            <w:pPr>
              <w:jc w:val="center"/>
              <w:rPr>
                <w:bCs/>
              </w:rPr>
            </w:pPr>
            <w:r w:rsidRPr="0009489A">
              <w:rPr>
                <w:bCs/>
              </w:rPr>
              <w:t>Telefon: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9A" w:rsidRPr="0009489A" w:rsidRDefault="0009489A" w:rsidP="00375743">
            <w:pPr>
              <w:pStyle w:val="Nzev"/>
              <w:jc w:val="right"/>
            </w:pPr>
          </w:p>
        </w:tc>
      </w:tr>
    </w:tbl>
    <w:p w:rsidR="00A93B38" w:rsidRPr="0009489A" w:rsidRDefault="00A93B38" w:rsidP="00D952C4">
      <w:bookmarkStart w:id="0" w:name="_GoBack"/>
      <w:bookmarkEnd w:id="0"/>
    </w:p>
    <w:sectPr w:rsidR="00A93B38" w:rsidRPr="0009489A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655F"/>
    <w:rsid w:val="0001779D"/>
    <w:rsid w:val="0009489A"/>
    <w:rsid w:val="000B0D1D"/>
    <w:rsid w:val="000F67DF"/>
    <w:rsid w:val="001A12AB"/>
    <w:rsid w:val="001C41E7"/>
    <w:rsid w:val="0024507E"/>
    <w:rsid w:val="00265C82"/>
    <w:rsid w:val="002B34D4"/>
    <w:rsid w:val="002E5FE0"/>
    <w:rsid w:val="003B1283"/>
    <w:rsid w:val="003D6772"/>
    <w:rsid w:val="004151BA"/>
    <w:rsid w:val="00417CAF"/>
    <w:rsid w:val="00456D0D"/>
    <w:rsid w:val="004B0504"/>
    <w:rsid w:val="004F2520"/>
    <w:rsid w:val="00520B25"/>
    <w:rsid w:val="005220F3"/>
    <w:rsid w:val="0054607F"/>
    <w:rsid w:val="00546BAD"/>
    <w:rsid w:val="0055379C"/>
    <w:rsid w:val="005D72B4"/>
    <w:rsid w:val="00603F5F"/>
    <w:rsid w:val="00667691"/>
    <w:rsid w:val="00676BB6"/>
    <w:rsid w:val="006906A8"/>
    <w:rsid w:val="006D59B5"/>
    <w:rsid w:val="006F47DD"/>
    <w:rsid w:val="00754912"/>
    <w:rsid w:val="00757423"/>
    <w:rsid w:val="007D3053"/>
    <w:rsid w:val="007E6154"/>
    <w:rsid w:val="008808F8"/>
    <w:rsid w:val="008A4D08"/>
    <w:rsid w:val="008D10D4"/>
    <w:rsid w:val="008D7224"/>
    <w:rsid w:val="008E11B8"/>
    <w:rsid w:val="00911140"/>
    <w:rsid w:val="009113A2"/>
    <w:rsid w:val="00916685"/>
    <w:rsid w:val="00931B4B"/>
    <w:rsid w:val="00940BC2"/>
    <w:rsid w:val="00966554"/>
    <w:rsid w:val="009D17A3"/>
    <w:rsid w:val="009F655F"/>
    <w:rsid w:val="00A93B38"/>
    <w:rsid w:val="00AC6BFF"/>
    <w:rsid w:val="00B438BE"/>
    <w:rsid w:val="00B90151"/>
    <w:rsid w:val="00C17841"/>
    <w:rsid w:val="00C246F2"/>
    <w:rsid w:val="00CC50E1"/>
    <w:rsid w:val="00CC51D4"/>
    <w:rsid w:val="00CE7E31"/>
    <w:rsid w:val="00D952C4"/>
    <w:rsid w:val="00E0193E"/>
    <w:rsid w:val="00E30A6E"/>
    <w:rsid w:val="00E5167E"/>
    <w:rsid w:val="00E54055"/>
    <w:rsid w:val="00E927BA"/>
    <w:rsid w:val="00EF62A7"/>
    <w:rsid w:val="00F02101"/>
    <w:rsid w:val="00F46D87"/>
    <w:rsid w:val="00F81E90"/>
    <w:rsid w:val="00F8422B"/>
    <w:rsid w:val="00F95374"/>
    <w:rsid w:val="00FB78CF"/>
    <w:rsid w:val="00FD416D"/>
    <w:rsid w:val="00F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6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655F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9F655F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9F65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KORYČÁNKOVÁ Jana</cp:lastModifiedBy>
  <cp:revision>35</cp:revision>
  <dcterms:created xsi:type="dcterms:W3CDTF">2013-09-25T10:50:00Z</dcterms:created>
  <dcterms:modified xsi:type="dcterms:W3CDTF">2015-07-14T09:08:00Z</dcterms:modified>
</cp:coreProperties>
</file>